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1B41D" w14:textId="28624855" w:rsidR="00EF597E" w:rsidRPr="00EF597E" w:rsidRDefault="00005AE2" w:rsidP="00EF597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96CB3B3" wp14:editId="6B16DD1D">
            <wp:extent cx="4475774" cy="9065941"/>
            <wp:effectExtent l="2286000" t="0" r="22682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485129" cy="9084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784B1" w14:textId="77777777" w:rsidR="00EF597E" w:rsidRDefault="00EF597E" w:rsidP="00EF597E">
      <w:pPr>
        <w:pStyle w:val="a6"/>
        <w:numPr>
          <w:ilvl w:val="0"/>
          <w:numId w:val="7"/>
        </w:num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114300" distR="114300" wp14:anchorId="535D7650" wp14:editId="4390B1E8">
            <wp:extent cx="454660" cy="445770"/>
            <wp:effectExtent l="0" t="0" r="2540" b="11430"/>
            <wp:docPr id="1" name="Изображение 1" descr="kCfJszZA3M34nnvWIKPH8xpmYgKN1QZWDuX9v6cLLRdh0Nmehm3t72YqzLzd8biEU9tGhpOKf8s5QHYQbTMKow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kCfJszZA3M34nnvWIKPH8xpmYgKN1QZWDuX9v6cLLRdh0Nmehm3t72YqzLzd8biEU9tGhpOKf8s5QHYQbTMKowa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660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A5111" w14:textId="77777777" w:rsidR="00EF597E" w:rsidRPr="00EF597E" w:rsidRDefault="00EF597E" w:rsidP="00EF597E">
      <w:pPr>
        <w:pStyle w:val="a6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proofErr w:type="gramStart"/>
      <w:r w:rsidRPr="00EF597E">
        <w:rPr>
          <w:rFonts w:ascii="Times New Roman" w:hAnsi="Times New Roman"/>
          <w:sz w:val="24"/>
          <w:szCs w:val="24"/>
          <w:u w:val="single"/>
        </w:rPr>
        <w:t>Муниципальная  автономная</w:t>
      </w:r>
      <w:proofErr w:type="gramEnd"/>
      <w:r w:rsidRPr="00EF597E">
        <w:rPr>
          <w:rFonts w:ascii="Times New Roman" w:hAnsi="Times New Roman"/>
          <w:sz w:val="24"/>
          <w:szCs w:val="24"/>
          <w:u w:val="single"/>
        </w:rPr>
        <w:t xml:space="preserve"> общеобразовательная организация лицей «Олчей»  </w:t>
      </w:r>
      <w:proofErr w:type="spellStart"/>
      <w:r w:rsidRPr="00EF597E">
        <w:rPr>
          <w:rFonts w:ascii="Times New Roman" w:hAnsi="Times New Roman"/>
          <w:sz w:val="24"/>
          <w:szCs w:val="24"/>
          <w:u w:val="single"/>
        </w:rPr>
        <w:t>г.Ак</w:t>
      </w:r>
      <w:proofErr w:type="spellEnd"/>
      <w:r w:rsidRPr="00EF597E">
        <w:rPr>
          <w:rFonts w:ascii="Times New Roman" w:hAnsi="Times New Roman"/>
          <w:sz w:val="24"/>
          <w:szCs w:val="24"/>
          <w:u w:val="single"/>
        </w:rPr>
        <w:t>-Довурак Республики Тыва</w:t>
      </w:r>
    </w:p>
    <w:p w14:paraId="1D64E00E" w14:textId="77777777" w:rsidR="00EF597E" w:rsidRPr="00EF597E" w:rsidRDefault="00EF597E" w:rsidP="00EF597E">
      <w:pPr>
        <w:pStyle w:val="a4"/>
        <w:numPr>
          <w:ilvl w:val="0"/>
          <w:numId w:val="7"/>
        </w:numPr>
        <w:spacing w:before="127" w:after="0" w:line="240" w:lineRule="auto"/>
        <w:ind w:right="112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>668050, Республика Тыва, г. Ак-Довурак, ул. Ленина, 24   тел/факс 8 (39433) 21-1-64, е-</w:t>
      </w:r>
      <w:r>
        <w:rPr>
          <w:rFonts w:ascii="Times New Roman" w:hAnsi="Times New Roman"/>
          <w:sz w:val="18"/>
          <w:szCs w:val="18"/>
          <w:lang w:val="en-US"/>
        </w:rPr>
        <w:t>mail</w:t>
      </w:r>
      <w:r>
        <w:rPr>
          <w:rFonts w:ascii="Times New Roman" w:hAnsi="Times New Roman"/>
          <w:sz w:val="18"/>
          <w:szCs w:val="18"/>
        </w:rPr>
        <w:t xml:space="preserve">: </w:t>
      </w:r>
      <w:hyperlink r:id="rId7" w:history="1">
        <w:r>
          <w:rPr>
            <w:rStyle w:val="a5"/>
            <w:sz w:val="18"/>
            <w:szCs w:val="18"/>
            <w:lang w:val="en-US"/>
          </w:rPr>
          <w:t>tyva</w:t>
        </w:r>
        <w:r>
          <w:rPr>
            <w:rStyle w:val="a5"/>
            <w:sz w:val="18"/>
            <w:szCs w:val="18"/>
          </w:rPr>
          <w:t>_</w:t>
        </w:r>
        <w:r>
          <w:rPr>
            <w:rStyle w:val="a5"/>
            <w:sz w:val="18"/>
            <w:szCs w:val="18"/>
            <w:lang w:val="en-US"/>
          </w:rPr>
          <w:t>school</w:t>
        </w:r>
        <w:r>
          <w:rPr>
            <w:rStyle w:val="a5"/>
            <w:sz w:val="18"/>
            <w:szCs w:val="18"/>
          </w:rPr>
          <w:t>_111@</w:t>
        </w:r>
        <w:r>
          <w:rPr>
            <w:rStyle w:val="a5"/>
            <w:sz w:val="18"/>
            <w:szCs w:val="18"/>
            <w:lang w:val="en-US"/>
          </w:rPr>
          <w:t>mail</w:t>
        </w:r>
        <w:r>
          <w:rPr>
            <w:rStyle w:val="a5"/>
            <w:sz w:val="18"/>
            <w:szCs w:val="18"/>
          </w:rPr>
          <w:t>.</w:t>
        </w:r>
        <w:r>
          <w:rPr>
            <w:rStyle w:val="a5"/>
            <w:sz w:val="18"/>
            <w:szCs w:val="18"/>
            <w:lang w:val="en-US"/>
          </w:rPr>
          <w:t>ru</w:t>
        </w:r>
      </w:hyperlink>
    </w:p>
    <w:p w14:paraId="41F43B9F" w14:textId="77777777" w:rsidR="00711791" w:rsidRPr="00711791" w:rsidRDefault="00EF597E" w:rsidP="00EF59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«Утверждаю</w:t>
      </w:r>
      <w:r w:rsidR="00711791" w:rsidRPr="00711791">
        <w:rPr>
          <w:rFonts w:ascii="Times New Roman" w:hAnsi="Times New Roman" w:cs="Times New Roman"/>
          <w:sz w:val="24"/>
          <w:szCs w:val="24"/>
        </w:rPr>
        <w:t>»</w:t>
      </w:r>
    </w:p>
    <w:p w14:paraId="51A027FD" w14:textId="77777777" w:rsidR="00EF597E" w:rsidRDefault="00AB4F21" w:rsidP="00EF59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EF597E">
        <w:rPr>
          <w:rFonts w:ascii="Times New Roman" w:hAnsi="Times New Roman" w:cs="Times New Roman"/>
          <w:sz w:val="24"/>
          <w:szCs w:val="24"/>
        </w:rPr>
        <w:t xml:space="preserve">начальник пришкольного лагеря «Дружба» </w:t>
      </w:r>
    </w:p>
    <w:p w14:paraId="082AFDF7" w14:textId="77777777" w:rsidR="00AB4F21" w:rsidRPr="00EF597E" w:rsidRDefault="00EF597E" w:rsidP="00EF597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МАОО лицея «Олчей»</w:t>
      </w:r>
      <w:r w:rsidR="00AB4F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14:paraId="745D932A" w14:textId="77777777" w:rsidR="00711791" w:rsidRDefault="00EF597E" w:rsidP="00EF59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/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Лопсан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Ч.М./</w:t>
      </w:r>
    </w:p>
    <w:p w14:paraId="44E3B96E" w14:textId="77777777" w:rsidR="00EF597E" w:rsidRPr="004F4655" w:rsidRDefault="00EF597E" w:rsidP="00EF59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20.07.2025г.</w:t>
      </w:r>
    </w:p>
    <w:p w14:paraId="6F4D7E82" w14:textId="77777777" w:rsidR="00812573" w:rsidRPr="00AB4F21" w:rsidRDefault="00711791" w:rsidP="00EF59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F21">
        <w:rPr>
          <w:rFonts w:ascii="Times New Roman" w:hAnsi="Times New Roman" w:cs="Times New Roman"/>
          <w:b/>
          <w:sz w:val="24"/>
          <w:szCs w:val="24"/>
        </w:rPr>
        <w:t>ПЛАН-СЕТКА РАБОТЫ ПРИШКОЛЬНОГО ЛАГЕРЯ «ДРУЖБА»</w:t>
      </w:r>
      <w:r w:rsidR="00AB4F21">
        <w:rPr>
          <w:rFonts w:ascii="Times New Roman" w:hAnsi="Times New Roman" w:cs="Times New Roman"/>
          <w:b/>
          <w:sz w:val="24"/>
          <w:szCs w:val="24"/>
        </w:rPr>
        <w:t xml:space="preserve">  С ДНЕВНЫМ  ПРЕБЫВАНИЕМ</w:t>
      </w:r>
    </w:p>
    <w:p w14:paraId="0AFB415C" w14:textId="77777777" w:rsidR="00AB4F21" w:rsidRPr="00E75781" w:rsidRDefault="00AB4F21">
      <w:pPr>
        <w:rPr>
          <w:rFonts w:ascii="Times New Roman" w:hAnsi="Times New Roman" w:cs="Times New Roman"/>
          <w:b/>
          <w:sz w:val="24"/>
          <w:szCs w:val="24"/>
        </w:rPr>
      </w:pPr>
      <w:r w:rsidRPr="00E75781">
        <w:rPr>
          <w:rFonts w:ascii="Times New Roman" w:hAnsi="Times New Roman" w:cs="Times New Roman"/>
          <w:b/>
          <w:sz w:val="24"/>
          <w:szCs w:val="24"/>
        </w:rPr>
        <w:t>Направление: художественно-эстетическое</w:t>
      </w:r>
      <w:r w:rsidR="004F4655" w:rsidRPr="00E75781">
        <w:rPr>
          <w:rFonts w:ascii="Times New Roman" w:hAnsi="Times New Roman" w:cs="Times New Roman"/>
          <w:b/>
          <w:sz w:val="24"/>
          <w:szCs w:val="24"/>
        </w:rPr>
        <w:t>, н</w:t>
      </w:r>
      <w:r w:rsidR="00B65622" w:rsidRPr="00E75781">
        <w:rPr>
          <w:rFonts w:ascii="Times New Roman" w:hAnsi="Times New Roman" w:cs="Times New Roman"/>
          <w:b/>
          <w:sz w:val="24"/>
          <w:szCs w:val="24"/>
        </w:rPr>
        <w:t>азвание: «</w:t>
      </w:r>
      <w:r w:rsidRPr="00E75781">
        <w:rPr>
          <w:rFonts w:ascii="Times New Roman" w:hAnsi="Times New Roman" w:cs="Times New Roman"/>
          <w:b/>
          <w:sz w:val="24"/>
          <w:szCs w:val="24"/>
        </w:rPr>
        <w:t>Театр нашей мечты»</w:t>
      </w:r>
    </w:p>
    <w:tbl>
      <w:tblPr>
        <w:tblStyle w:val="a3"/>
        <w:tblW w:w="16160" w:type="dxa"/>
        <w:tblInd w:w="-856" w:type="dxa"/>
        <w:tblLook w:val="04A0" w:firstRow="1" w:lastRow="0" w:firstColumn="1" w:lastColumn="0" w:noHBand="0" w:noVBand="1"/>
      </w:tblPr>
      <w:tblGrid>
        <w:gridCol w:w="2552"/>
        <w:gridCol w:w="2127"/>
        <w:gridCol w:w="2417"/>
        <w:gridCol w:w="2260"/>
        <w:gridCol w:w="2268"/>
        <w:gridCol w:w="2127"/>
        <w:gridCol w:w="2409"/>
      </w:tblGrid>
      <w:tr w:rsidR="0098762E" w14:paraId="5A1B973D" w14:textId="77777777" w:rsidTr="00B65622">
        <w:tc>
          <w:tcPr>
            <w:tcW w:w="2552" w:type="dxa"/>
          </w:tcPr>
          <w:p w14:paraId="64070AE9" w14:textId="77777777" w:rsidR="00B65622" w:rsidRPr="00E75781" w:rsidRDefault="00E75781" w:rsidP="00E75781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E75781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            </w:t>
            </w:r>
            <w:r w:rsidR="00C66BD1" w:rsidRPr="00E75781">
              <w:rPr>
                <w:rFonts w:ascii="Times New Roman" w:hAnsi="Times New Roman" w:cs="Times New Roman"/>
                <w:b/>
                <w:sz w:val="24"/>
                <w:szCs w:val="24"/>
              </w:rPr>
              <w:t>1 ДЕНЬ</w:t>
            </w:r>
          </w:p>
          <w:p w14:paraId="7D3A7817" w14:textId="77777777" w:rsidR="00C66BD1" w:rsidRPr="00E75781" w:rsidRDefault="00C66BD1" w:rsidP="00B65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781">
              <w:rPr>
                <w:rFonts w:ascii="Times New Roman" w:hAnsi="Times New Roman" w:cs="Times New Roman"/>
                <w:b/>
                <w:sz w:val="24"/>
                <w:szCs w:val="24"/>
              </w:rPr>
              <w:t>21.07.2025</w:t>
            </w:r>
          </w:p>
        </w:tc>
        <w:tc>
          <w:tcPr>
            <w:tcW w:w="2127" w:type="dxa"/>
          </w:tcPr>
          <w:p w14:paraId="471DF654" w14:textId="77777777" w:rsidR="00AB4F21" w:rsidRPr="00E75781" w:rsidRDefault="00AB4F21" w:rsidP="00B65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781">
              <w:rPr>
                <w:rFonts w:ascii="Times New Roman" w:hAnsi="Times New Roman" w:cs="Times New Roman"/>
                <w:b/>
                <w:sz w:val="24"/>
                <w:szCs w:val="24"/>
              </w:rPr>
              <w:t>2 ДЕНЬ</w:t>
            </w:r>
          </w:p>
          <w:p w14:paraId="637FC49D" w14:textId="77777777" w:rsidR="00AB4F21" w:rsidRPr="00E75781" w:rsidRDefault="00AB4F21" w:rsidP="00B65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781">
              <w:rPr>
                <w:rFonts w:ascii="Times New Roman" w:hAnsi="Times New Roman" w:cs="Times New Roman"/>
                <w:b/>
                <w:sz w:val="24"/>
                <w:szCs w:val="24"/>
              </w:rPr>
              <w:t>22.07.2025.</w:t>
            </w:r>
          </w:p>
          <w:p w14:paraId="37A69B8B" w14:textId="77777777" w:rsidR="00B65622" w:rsidRPr="00E75781" w:rsidRDefault="00B65622" w:rsidP="00B65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7" w:type="dxa"/>
          </w:tcPr>
          <w:p w14:paraId="0DA9FB8A" w14:textId="77777777" w:rsidR="00AB4F21" w:rsidRPr="00E75781" w:rsidRDefault="00AB4F21" w:rsidP="00B65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781">
              <w:rPr>
                <w:rFonts w:ascii="Times New Roman" w:hAnsi="Times New Roman" w:cs="Times New Roman"/>
                <w:b/>
                <w:sz w:val="24"/>
                <w:szCs w:val="24"/>
              </w:rPr>
              <w:t>3 ДЕНЬ</w:t>
            </w:r>
          </w:p>
          <w:p w14:paraId="4D23A104" w14:textId="77777777" w:rsidR="00AB4F21" w:rsidRPr="00E75781" w:rsidRDefault="00AB4F21" w:rsidP="00B65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781">
              <w:rPr>
                <w:rFonts w:ascii="Times New Roman" w:hAnsi="Times New Roman" w:cs="Times New Roman"/>
                <w:b/>
                <w:sz w:val="24"/>
                <w:szCs w:val="24"/>
              </w:rPr>
              <w:t>23.07.2025.</w:t>
            </w:r>
          </w:p>
        </w:tc>
        <w:tc>
          <w:tcPr>
            <w:tcW w:w="2260" w:type="dxa"/>
          </w:tcPr>
          <w:p w14:paraId="6AE50605" w14:textId="77777777" w:rsidR="00AB4F21" w:rsidRPr="00E75781" w:rsidRDefault="00AB4F21" w:rsidP="00B65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781">
              <w:rPr>
                <w:rFonts w:ascii="Times New Roman" w:hAnsi="Times New Roman" w:cs="Times New Roman"/>
                <w:b/>
                <w:sz w:val="24"/>
                <w:szCs w:val="24"/>
              </w:rPr>
              <w:t>4 ДЕНЬ</w:t>
            </w:r>
          </w:p>
          <w:p w14:paraId="6F24D969" w14:textId="77777777" w:rsidR="00AB4F21" w:rsidRPr="00E75781" w:rsidRDefault="00AB4F21" w:rsidP="00B65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781">
              <w:rPr>
                <w:rFonts w:ascii="Times New Roman" w:hAnsi="Times New Roman" w:cs="Times New Roman"/>
                <w:b/>
                <w:sz w:val="24"/>
                <w:szCs w:val="24"/>
              </w:rPr>
              <w:t>24.07.2025.</w:t>
            </w:r>
          </w:p>
        </w:tc>
        <w:tc>
          <w:tcPr>
            <w:tcW w:w="2268" w:type="dxa"/>
          </w:tcPr>
          <w:p w14:paraId="73B58B0D" w14:textId="77777777" w:rsidR="00AB4F21" w:rsidRPr="00E75781" w:rsidRDefault="00AB4F21" w:rsidP="00B65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781">
              <w:rPr>
                <w:rFonts w:ascii="Times New Roman" w:hAnsi="Times New Roman" w:cs="Times New Roman"/>
                <w:b/>
                <w:sz w:val="24"/>
                <w:szCs w:val="24"/>
              </w:rPr>
              <w:t>5 ДЕНЬ</w:t>
            </w:r>
          </w:p>
          <w:p w14:paraId="16A45FF2" w14:textId="77777777" w:rsidR="00AB4F21" w:rsidRPr="00E75781" w:rsidRDefault="00AB4F21" w:rsidP="00B65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781">
              <w:rPr>
                <w:rFonts w:ascii="Times New Roman" w:hAnsi="Times New Roman" w:cs="Times New Roman"/>
                <w:b/>
                <w:sz w:val="24"/>
                <w:szCs w:val="24"/>
              </w:rPr>
              <w:t>25.07.2025.</w:t>
            </w:r>
          </w:p>
        </w:tc>
        <w:tc>
          <w:tcPr>
            <w:tcW w:w="2127" w:type="dxa"/>
          </w:tcPr>
          <w:p w14:paraId="3B0181E2" w14:textId="77777777" w:rsidR="00AB4F21" w:rsidRPr="00E75781" w:rsidRDefault="00AB4F21" w:rsidP="00B65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781">
              <w:rPr>
                <w:rFonts w:ascii="Times New Roman" w:hAnsi="Times New Roman" w:cs="Times New Roman"/>
                <w:b/>
                <w:sz w:val="24"/>
                <w:szCs w:val="24"/>
              </w:rPr>
              <w:t>6 ДЕНЬ</w:t>
            </w:r>
          </w:p>
          <w:p w14:paraId="43E09311" w14:textId="77777777" w:rsidR="00AB4F21" w:rsidRPr="00E75781" w:rsidRDefault="00AB4F21" w:rsidP="00B65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781">
              <w:rPr>
                <w:rFonts w:ascii="Times New Roman" w:hAnsi="Times New Roman" w:cs="Times New Roman"/>
                <w:b/>
                <w:sz w:val="24"/>
                <w:szCs w:val="24"/>
              </w:rPr>
              <w:t>26.07.2025.</w:t>
            </w:r>
          </w:p>
        </w:tc>
        <w:tc>
          <w:tcPr>
            <w:tcW w:w="2409" w:type="dxa"/>
          </w:tcPr>
          <w:p w14:paraId="1976D675" w14:textId="77777777" w:rsidR="00AB4F21" w:rsidRPr="00E75781" w:rsidRDefault="00AB4F21" w:rsidP="00B65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781">
              <w:rPr>
                <w:rFonts w:ascii="Times New Roman" w:hAnsi="Times New Roman" w:cs="Times New Roman"/>
                <w:b/>
                <w:sz w:val="24"/>
                <w:szCs w:val="24"/>
              </w:rPr>
              <w:t>7 ДЕНЬ</w:t>
            </w:r>
          </w:p>
          <w:p w14:paraId="7F0E13D4" w14:textId="77777777" w:rsidR="00AB4F21" w:rsidRPr="00E75781" w:rsidRDefault="00AB4F21" w:rsidP="00B65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781">
              <w:rPr>
                <w:rFonts w:ascii="Times New Roman" w:hAnsi="Times New Roman" w:cs="Times New Roman"/>
                <w:b/>
                <w:sz w:val="24"/>
                <w:szCs w:val="24"/>
              </w:rPr>
              <w:t>27.07.2025.</w:t>
            </w:r>
          </w:p>
        </w:tc>
      </w:tr>
      <w:tr w:rsidR="0098762E" w:rsidRPr="0025761B" w14:paraId="0A82A8B9" w14:textId="77777777" w:rsidTr="00B65622">
        <w:tc>
          <w:tcPr>
            <w:tcW w:w="2552" w:type="dxa"/>
          </w:tcPr>
          <w:p w14:paraId="6F85D64D" w14:textId="77777777" w:rsidR="0011666C" w:rsidRDefault="0011666C" w:rsidP="00116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«Спасибо зарядке-здоровье в порядке»</w:t>
            </w:r>
          </w:p>
          <w:p w14:paraId="7C7B2B53" w14:textId="77777777" w:rsidR="0011666C" w:rsidRDefault="0011666C" w:rsidP="00116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2.Церемония поднятия и спуска государственного</w:t>
            </w:r>
          </w:p>
          <w:p w14:paraId="1C3A09F6" w14:textId="77777777" w:rsidR="00B65622" w:rsidRDefault="0011666C" w:rsidP="00C6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6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65622" w:rsidRPr="00C66BD1">
              <w:rPr>
                <w:rFonts w:ascii="Times New Roman" w:hAnsi="Times New Roman" w:cs="Times New Roman"/>
                <w:sz w:val="24"/>
                <w:szCs w:val="24"/>
              </w:rPr>
              <w:t>День знакомства и безопасности</w:t>
            </w:r>
          </w:p>
          <w:p w14:paraId="799CF11D" w14:textId="77777777" w:rsidR="00C66BD1" w:rsidRDefault="00C66BD1" w:rsidP="00C6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флага РФ и РТ</w:t>
            </w:r>
          </w:p>
          <w:p w14:paraId="14DAE212" w14:textId="77777777" w:rsidR="00C66BD1" w:rsidRPr="00C66BD1" w:rsidRDefault="002B4C3A" w:rsidP="00C6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66BD1">
              <w:rPr>
                <w:rFonts w:ascii="Times New Roman" w:hAnsi="Times New Roman" w:cs="Times New Roman"/>
                <w:sz w:val="24"/>
                <w:szCs w:val="24"/>
              </w:rPr>
              <w:t>.Отрядные дела</w:t>
            </w:r>
          </w:p>
          <w:p w14:paraId="2C1F7BD2" w14:textId="77777777" w:rsidR="00B65622" w:rsidRPr="0025761B" w:rsidRDefault="00B65622" w:rsidP="00C6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DF25E" w14:textId="77777777" w:rsidR="00B65622" w:rsidRPr="0025761B" w:rsidRDefault="00B65622" w:rsidP="00C6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7DA23" w14:textId="77777777" w:rsidR="00B65622" w:rsidRPr="0025761B" w:rsidRDefault="00B65622" w:rsidP="00C6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85053" w14:textId="77777777" w:rsidR="00B65622" w:rsidRPr="0025761B" w:rsidRDefault="00B65622" w:rsidP="00C6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1DE514D" w14:textId="77777777" w:rsidR="0011666C" w:rsidRDefault="0011666C" w:rsidP="00116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«Спасибо зарядке-здоровье в порядке»</w:t>
            </w:r>
          </w:p>
          <w:p w14:paraId="08E1C5F3" w14:textId="77777777" w:rsidR="0011666C" w:rsidRDefault="0011666C" w:rsidP="00116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2.Церемония поднятия и спуска государственного флага РФ и РТ</w:t>
            </w:r>
          </w:p>
          <w:p w14:paraId="5873BFFC" w14:textId="77777777" w:rsidR="00AB4F21" w:rsidRDefault="0011666C" w:rsidP="00C6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6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 национальных</w:t>
            </w:r>
            <w:r w:rsidR="009D7DAC" w:rsidRPr="002576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духовых инструментов</w:t>
            </w:r>
            <w:r w:rsidR="009D7DAC" w:rsidRPr="0025761B">
              <w:rPr>
                <w:rFonts w:ascii="Times New Roman" w:hAnsi="Times New Roman" w:cs="Times New Roman"/>
                <w:sz w:val="24"/>
                <w:szCs w:val="24"/>
              </w:rPr>
              <w:t>, макияжа и прически шишки</w:t>
            </w:r>
          </w:p>
          <w:p w14:paraId="6B99160A" w14:textId="77777777" w:rsidR="00C66BD1" w:rsidRPr="0025761B" w:rsidRDefault="002B4C3A" w:rsidP="00C6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66BD1">
              <w:rPr>
                <w:rFonts w:ascii="Times New Roman" w:hAnsi="Times New Roman" w:cs="Times New Roman"/>
                <w:sz w:val="24"/>
                <w:szCs w:val="24"/>
              </w:rPr>
              <w:t>.Отрядные дела</w:t>
            </w:r>
          </w:p>
        </w:tc>
        <w:tc>
          <w:tcPr>
            <w:tcW w:w="2417" w:type="dxa"/>
          </w:tcPr>
          <w:p w14:paraId="6AEF6242" w14:textId="77777777" w:rsidR="0011666C" w:rsidRPr="002B4C3A" w:rsidRDefault="0011666C" w:rsidP="00116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«Спасибо зарядке-здоровье в порядке»</w:t>
            </w:r>
          </w:p>
          <w:p w14:paraId="7C997C14" w14:textId="77777777" w:rsidR="0011666C" w:rsidRDefault="0011666C" w:rsidP="00116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2.Церемония поднятия и спуска государственного флага РФ и РТ</w:t>
            </w:r>
          </w:p>
          <w:p w14:paraId="273A0015" w14:textId="77777777" w:rsidR="00AB4F21" w:rsidRDefault="0011666C" w:rsidP="00C66B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66BD1">
              <w:rPr>
                <w:rFonts w:ascii="Times New Roman" w:hAnsi="Times New Roman" w:cs="Times New Roman"/>
              </w:rPr>
              <w:t>.</w:t>
            </w:r>
            <w:r w:rsidR="0098762E" w:rsidRPr="0025761B">
              <w:rPr>
                <w:rFonts w:ascii="Times New Roman" w:hAnsi="Times New Roman" w:cs="Times New Roman"/>
              </w:rPr>
              <w:t>День ударных инструментов</w:t>
            </w:r>
          </w:p>
          <w:p w14:paraId="7721DFFF" w14:textId="77777777" w:rsidR="00C66BD1" w:rsidRPr="00C66BD1" w:rsidRDefault="002B4C3A" w:rsidP="00C6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66BD1">
              <w:rPr>
                <w:rFonts w:ascii="Times New Roman" w:hAnsi="Times New Roman" w:cs="Times New Roman"/>
                <w:sz w:val="24"/>
                <w:szCs w:val="24"/>
              </w:rPr>
              <w:t>.Отрядные дела</w:t>
            </w:r>
          </w:p>
          <w:p w14:paraId="699B2695" w14:textId="77777777" w:rsidR="00C66BD1" w:rsidRPr="0025761B" w:rsidRDefault="00C66BD1" w:rsidP="00C6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14:paraId="0024002B" w14:textId="77777777" w:rsidR="0011666C" w:rsidRPr="002B4C3A" w:rsidRDefault="0011666C" w:rsidP="00116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1.«Спасибо зарядке-здоровье в порядке»</w:t>
            </w:r>
          </w:p>
          <w:p w14:paraId="00272387" w14:textId="77777777" w:rsidR="0011666C" w:rsidRPr="0011666C" w:rsidRDefault="0011666C" w:rsidP="00C6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2.Церемония поднятия и спуска государственного флага РФ и РТ</w:t>
            </w:r>
          </w:p>
          <w:p w14:paraId="788AA478" w14:textId="77777777" w:rsidR="0098762E" w:rsidRDefault="0011666C" w:rsidP="00C66B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66BD1">
              <w:rPr>
                <w:rFonts w:ascii="Times New Roman" w:hAnsi="Times New Roman" w:cs="Times New Roman"/>
              </w:rPr>
              <w:t>.</w:t>
            </w:r>
            <w:r w:rsidR="0098762E" w:rsidRPr="0025761B">
              <w:rPr>
                <w:rFonts w:ascii="Times New Roman" w:hAnsi="Times New Roman" w:cs="Times New Roman"/>
              </w:rPr>
              <w:t>День музыки  и торжественного открытия</w:t>
            </w:r>
          </w:p>
          <w:p w14:paraId="79D4812B" w14:textId="77777777" w:rsidR="00C66BD1" w:rsidRPr="00C66BD1" w:rsidRDefault="002B4C3A" w:rsidP="00C6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66BD1">
              <w:rPr>
                <w:rFonts w:ascii="Times New Roman" w:hAnsi="Times New Roman" w:cs="Times New Roman"/>
                <w:sz w:val="24"/>
                <w:szCs w:val="24"/>
              </w:rPr>
              <w:t>.Отрядные дела</w:t>
            </w:r>
          </w:p>
          <w:p w14:paraId="686C575D" w14:textId="77777777" w:rsidR="00AB4F21" w:rsidRPr="0025761B" w:rsidRDefault="00AB4F21" w:rsidP="00C6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6077A9" w14:textId="77777777" w:rsidR="002573D7" w:rsidRPr="002B4C3A" w:rsidRDefault="002573D7" w:rsidP="002573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1.«Спасибо зарядке-здоровье в порядке»</w:t>
            </w:r>
          </w:p>
          <w:p w14:paraId="52DB3EF2" w14:textId="77777777" w:rsidR="002573D7" w:rsidRDefault="002573D7" w:rsidP="002573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2.Церемония поднятия и спуска государственного флага РФ и РТ</w:t>
            </w:r>
          </w:p>
          <w:p w14:paraId="400ABEBA" w14:textId="77777777" w:rsidR="0098762E" w:rsidRDefault="002573D7" w:rsidP="00C66B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66BD1">
              <w:rPr>
                <w:rFonts w:ascii="Times New Roman" w:hAnsi="Times New Roman" w:cs="Times New Roman"/>
              </w:rPr>
              <w:t>.</w:t>
            </w:r>
            <w:r w:rsidR="0098762E" w:rsidRPr="0025761B">
              <w:rPr>
                <w:rFonts w:ascii="Times New Roman" w:hAnsi="Times New Roman" w:cs="Times New Roman"/>
              </w:rPr>
              <w:t>День подвижных и настольных игр</w:t>
            </w:r>
          </w:p>
          <w:p w14:paraId="7743C63A" w14:textId="77777777" w:rsidR="00C66BD1" w:rsidRPr="00C66BD1" w:rsidRDefault="002B4C3A" w:rsidP="00C6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66BD1">
              <w:rPr>
                <w:rFonts w:ascii="Times New Roman" w:hAnsi="Times New Roman" w:cs="Times New Roman"/>
                <w:sz w:val="24"/>
                <w:szCs w:val="24"/>
              </w:rPr>
              <w:t>.Отрядные дела</w:t>
            </w:r>
          </w:p>
          <w:p w14:paraId="7E18850B" w14:textId="77777777" w:rsidR="00AB4F21" w:rsidRPr="0025761B" w:rsidRDefault="00AB4F21" w:rsidP="00C6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DB4FF72" w14:textId="77777777" w:rsidR="0097651C" w:rsidRDefault="0097651C" w:rsidP="009765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1.«Спасибо зарядке-здоровье в порядке»</w:t>
            </w:r>
          </w:p>
          <w:p w14:paraId="73B8630C" w14:textId="77777777" w:rsidR="0097651C" w:rsidRDefault="0097651C" w:rsidP="009765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2.Церемония поднятия и спуска государственного флага РФ и РТ</w:t>
            </w:r>
          </w:p>
          <w:p w14:paraId="03BCAAC4" w14:textId="77777777" w:rsidR="00C66BD1" w:rsidRDefault="0097651C" w:rsidP="00C6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66BD1">
              <w:rPr>
                <w:rFonts w:ascii="Times New Roman" w:hAnsi="Times New Roman" w:cs="Times New Roman"/>
              </w:rPr>
              <w:t>.</w:t>
            </w:r>
            <w:r w:rsidR="0098762E" w:rsidRPr="0025761B">
              <w:rPr>
                <w:rFonts w:ascii="Times New Roman" w:hAnsi="Times New Roman" w:cs="Times New Roman"/>
              </w:rPr>
              <w:t>День актерских</w:t>
            </w:r>
            <w:r w:rsidR="00C66BD1">
              <w:rPr>
                <w:rFonts w:ascii="Times New Roman" w:hAnsi="Times New Roman" w:cs="Times New Roman"/>
              </w:rPr>
              <w:t xml:space="preserve"> игры</w:t>
            </w:r>
            <w:r w:rsidR="0098762E" w:rsidRPr="0025761B">
              <w:rPr>
                <w:rFonts w:ascii="Times New Roman" w:hAnsi="Times New Roman" w:cs="Times New Roman"/>
              </w:rPr>
              <w:t xml:space="preserve">  </w:t>
            </w:r>
            <w:r w:rsidR="00C66BD1">
              <w:rPr>
                <w:rFonts w:ascii="Times New Roman" w:hAnsi="Times New Roman" w:cs="Times New Roman"/>
                <w:sz w:val="24"/>
                <w:szCs w:val="24"/>
              </w:rPr>
              <w:t xml:space="preserve"> и фотографа</w:t>
            </w:r>
          </w:p>
          <w:p w14:paraId="77EFC7CA" w14:textId="77777777" w:rsidR="00C66BD1" w:rsidRPr="00C66BD1" w:rsidRDefault="002B4C3A" w:rsidP="00C6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66BD1">
              <w:rPr>
                <w:rFonts w:ascii="Times New Roman" w:hAnsi="Times New Roman" w:cs="Times New Roman"/>
                <w:sz w:val="24"/>
                <w:szCs w:val="24"/>
              </w:rPr>
              <w:t>.Отрядные дела</w:t>
            </w:r>
          </w:p>
          <w:p w14:paraId="44D07F20" w14:textId="77777777" w:rsidR="00AB4F21" w:rsidRPr="0025761B" w:rsidRDefault="00AB4F21" w:rsidP="00C6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DA9DA73" w14:textId="77777777" w:rsidR="0097651C" w:rsidRDefault="0097651C" w:rsidP="009765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«Спасибо зарядке-здоровье в порядке»</w:t>
            </w:r>
          </w:p>
          <w:p w14:paraId="482E2FDD" w14:textId="77777777" w:rsidR="0097651C" w:rsidRDefault="0097651C" w:rsidP="009765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2.Церемония поднятия и спуска государственного флага РФ и РТ</w:t>
            </w:r>
          </w:p>
          <w:p w14:paraId="2EEF1311" w14:textId="77777777" w:rsidR="00AB4F21" w:rsidRDefault="0097651C" w:rsidP="00C6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6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8762E" w:rsidRPr="0025761B">
              <w:rPr>
                <w:rFonts w:ascii="Times New Roman" w:hAnsi="Times New Roman" w:cs="Times New Roman"/>
                <w:sz w:val="24"/>
                <w:szCs w:val="24"/>
              </w:rPr>
              <w:t>День письма в будущее</w:t>
            </w:r>
          </w:p>
          <w:p w14:paraId="24BB4E97" w14:textId="77777777" w:rsidR="00C66BD1" w:rsidRPr="00C66BD1" w:rsidRDefault="002B4C3A" w:rsidP="00C6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66BD1">
              <w:rPr>
                <w:rFonts w:ascii="Times New Roman" w:hAnsi="Times New Roman" w:cs="Times New Roman"/>
                <w:sz w:val="24"/>
                <w:szCs w:val="24"/>
              </w:rPr>
              <w:t>.Отрядные дела</w:t>
            </w:r>
          </w:p>
          <w:p w14:paraId="40C2C169" w14:textId="77777777" w:rsidR="0098762E" w:rsidRPr="0025761B" w:rsidRDefault="0098762E" w:rsidP="00C6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62E" w:rsidRPr="0025761B" w14:paraId="2EC6EF3E" w14:textId="77777777" w:rsidTr="00B65622">
        <w:tc>
          <w:tcPr>
            <w:tcW w:w="2552" w:type="dxa"/>
          </w:tcPr>
          <w:p w14:paraId="518F70F0" w14:textId="77777777" w:rsidR="00AB4F21" w:rsidRPr="00E75781" w:rsidRDefault="00AB4F21" w:rsidP="00C66B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781">
              <w:rPr>
                <w:rFonts w:ascii="Times New Roman" w:hAnsi="Times New Roman" w:cs="Times New Roman"/>
                <w:b/>
                <w:sz w:val="24"/>
                <w:szCs w:val="24"/>
              </w:rPr>
              <w:t>8ДЕНЬ</w:t>
            </w:r>
          </w:p>
          <w:p w14:paraId="06EC75B7" w14:textId="77777777" w:rsidR="00AB4F21" w:rsidRPr="00E75781" w:rsidRDefault="00AB4F21" w:rsidP="00C66B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781">
              <w:rPr>
                <w:rFonts w:ascii="Times New Roman" w:hAnsi="Times New Roman" w:cs="Times New Roman"/>
                <w:b/>
                <w:sz w:val="24"/>
                <w:szCs w:val="24"/>
              </w:rPr>
              <w:t>28.07.2025.</w:t>
            </w:r>
          </w:p>
        </w:tc>
        <w:tc>
          <w:tcPr>
            <w:tcW w:w="2127" w:type="dxa"/>
          </w:tcPr>
          <w:p w14:paraId="386CAEBE" w14:textId="77777777" w:rsidR="00AB4F21" w:rsidRPr="00E75781" w:rsidRDefault="00AB4F21" w:rsidP="00C66B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781">
              <w:rPr>
                <w:rFonts w:ascii="Times New Roman" w:hAnsi="Times New Roman" w:cs="Times New Roman"/>
                <w:b/>
                <w:sz w:val="24"/>
                <w:szCs w:val="24"/>
              </w:rPr>
              <w:t>9 ДЕНЬ</w:t>
            </w:r>
          </w:p>
          <w:p w14:paraId="3C7890E1" w14:textId="77777777" w:rsidR="00AB4F21" w:rsidRPr="00E75781" w:rsidRDefault="00AB4F21" w:rsidP="00C66B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781">
              <w:rPr>
                <w:rFonts w:ascii="Times New Roman" w:hAnsi="Times New Roman" w:cs="Times New Roman"/>
                <w:b/>
                <w:sz w:val="24"/>
                <w:szCs w:val="24"/>
              </w:rPr>
              <w:t>29.07.2025.</w:t>
            </w:r>
          </w:p>
        </w:tc>
        <w:tc>
          <w:tcPr>
            <w:tcW w:w="2417" w:type="dxa"/>
          </w:tcPr>
          <w:p w14:paraId="785AEA1E" w14:textId="77777777" w:rsidR="00AB4F21" w:rsidRPr="00E75781" w:rsidRDefault="00AB4F21" w:rsidP="00C66B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781">
              <w:rPr>
                <w:rFonts w:ascii="Times New Roman" w:hAnsi="Times New Roman" w:cs="Times New Roman"/>
                <w:b/>
                <w:sz w:val="24"/>
                <w:szCs w:val="24"/>
              </w:rPr>
              <w:t>10 ДЕНЬ</w:t>
            </w:r>
          </w:p>
          <w:p w14:paraId="52D46DB2" w14:textId="77777777" w:rsidR="00AB4F21" w:rsidRPr="00E75781" w:rsidRDefault="00AB4F21" w:rsidP="00C66B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781">
              <w:rPr>
                <w:rFonts w:ascii="Times New Roman" w:hAnsi="Times New Roman" w:cs="Times New Roman"/>
                <w:b/>
                <w:sz w:val="24"/>
                <w:szCs w:val="24"/>
              </w:rPr>
              <w:t>30.07.2025.</w:t>
            </w:r>
          </w:p>
        </w:tc>
        <w:tc>
          <w:tcPr>
            <w:tcW w:w="2260" w:type="dxa"/>
          </w:tcPr>
          <w:p w14:paraId="3A81159D" w14:textId="77777777" w:rsidR="00AB4F21" w:rsidRPr="00E75781" w:rsidRDefault="00AB4F21" w:rsidP="00C66B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781">
              <w:rPr>
                <w:rFonts w:ascii="Times New Roman" w:hAnsi="Times New Roman" w:cs="Times New Roman"/>
                <w:b/>
                <w:sz w:val="24"/>
                <w:szCs w:val="24"/>
              </w:rPr>
              <w:t>11 ДЕНЬ</w:t>
            </w:r>
          </w:p>
          <w:p w14:paraId="0526FA9C" w14:textId="77777777" w:rsidR="00AB4F21" w:rsidRPr="00E75781" w:rsidRDefault="00AB4F21" w:rsidP="00C66B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781">
              <w:rPr>
                <w:rFonts w:ascii="Times New Roman" w:hAnsi="Times New Roman" w:cs="Times New Roman"/>
                <w:b/>
                <w:sz w:val="24"/>
                <w:szCs w:val="24"/>
              </w:rPr>
              <w:t>31.07.2025.</w:t>
            </w:r>
          </w:p>
        </w:tc>
        <w:tc>
          <w:tcPr>
            <w:tcW w:w="2268" w:type="dxa"/>
          </w:tcPr>
          <w:p w14:paraId="4368EC97" w14:textId="77777777" w:rsidR="00AB4F21" w:rsidRPr="00E75781" w:rsidRDefault="00AB4F21" w:rsidP="00C66B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781">
              <w:rPr>
                <w:rFonts w:ascii="Times New Roman" w:hAnsi="Times New Roman" w:cs="Times New Roman"/>
                <w:b/>
                <w:sz w:val="24"/>
                <w:szCs w:val="24"/>
              </w:rPr>
              <w:t>12 ДЕНЬ</w:t>
            </w:r>
          </w:p>
          <w:p w14:paraId="2B49465B" w14:textId="77777777" w:rsidR="00AB4F21" w:rsidRPr="00E75781" w:rsidRDefault="00AB4F21" w:rsidP="00C66B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781">
              <w:rPr>
                <w:rFonts w:ascii="Times New Roman" w:hAnsi="Times New Roman" w:cs="Times New Roman"/>
                <w:b/>
                <w:sz w:val="24"/>
                <w:szCs w:val="24"/>
              </w:rPr>
              <w:t>01.08.2025.</w:t>
            </w:r>
          </w:p>
        </w:tc>
        <w:tc>
          <w:tcPr>
            <w:tcW w:w="2127" w:type="dxa"/>
          </w:tcPr>
          <w:p w14:paraId="351CE14F" w14:textId="77777777" w:rsidR="00AB4F21" w:rsidRPr="00E75781" w:rsidRDefault="00AB4F21" w:rsidP="00C66B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781">
              <w:rPr>
                <w:rFonts w:ascii="Times New Roman" w:hAnsi="Times New Roman" w:cs="Times New Roman"/>
                <w:b/>
                <w:sz w:val="24"/>
                <w:szCs w:val="24"/>
              </w:rPr>
              <w:t>13 ДЕНЬ</w:t>
            </w:r>
          </w:p>
          <w:p w14:paraId="2FFC5BC8" w14:textId="77777777" w:rsidR="00AB4F21" w:rsidRPr="00E75781" w:rsidRDefault="00AB4F21" w:rsidP="00C66B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781">
              <w:rPr>
                <w:rFonts w:ascii="Times New Roman" w:hAnsi="Times New Roman" w:cs="Times New Roman"/>
                <w:b/>
                <w:sz w:val="24"/>
                <w:szCs w:val="24"/>
              </w:rPr>
              <w:t>02.08.2025.</w:t>
            </w:r>
          </w:p>
        </w:tc>
        <w:tc>
          <w:tcPr>
            <w:tcW w:w="2409" w:type="dxa"/>
          </w:tcPr>
          <w:p w14:paraId="7F59D774" w14:textId="77777777" w:rsidR="00AB4F21" w:rsidRPr="00E75781" w:rsidRDefault="00AB4F21" w:rsidP="00C66B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781">
              <w:rPr>
                <w:rFonts w:ascii="Times New Roman" w:hAnsi="Times New Roman" w:cs="Times New Roman"/>
                <w:b/>
                <w:sz w:val="24"/>
                <w:szCs w:val="24"/>
              </w:rPr>
              <w:t>14 ДЕНЬ</w:t>
            </w:r>
          </w:p>
          <w:p w14:paraId="34AB6824" w14:textId="77777777" w:rsidR="00AB4F21" w:rsidRPr="00E75781" w:rsidRDefault="00AB4F21" w:rsidP="00C66B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781">
              <w:rPr>
                <w:rFonts w:ascii="Times New Roman" w:hAnsi="Times New Roman" w:cs="Times New Roman"/>
                <w:b/>
                <w:sz w:val="24"/>
                <w:szCs w:val="24"/>
              </w:rPr>
              <w:t>03.08.2025.</w:t>
            </w:r>
          </w:p>
        </w:tc>
      </w:tr>
      <w:tr w:rsidR="0098762E" w:rsidRPr="0025761B" w14:paraId="5AB33CF0" w14:textId="77777777" w:rsidTr="00B65622">
        <w:tc>
          <w:tcPr>
            <w:tcW w:w="2552" w:type="dxa"/>
          </w:tcPr>
          <w:p w14:paraId="20D4DFEA" w14:textId="77777777" w:rsidR="0097651C" w:rsidRDefault="0097651C" w:rsidP="009765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«Спасибо зарядке-здоровье в порядке»</w:t>
            </w:r>
          </w:p>
          <w:p w14:paraId="219EC4F0" w14:textId="77777777" w:rsidR="0097651C" w:rsidRPr="0097651C" w:rsidRDefault="0097651C" w:rsidP="009765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2.Церемония поднятия и спуска государственного флага РФ и РТ</w:t>
            </w:r>
          </w:p>
          <w:p w14:paraId="62F5F61D" w14:textId="77777777" w:rsidR="00AB4F21" w:rsidRPr="0097651C" w:rsidRDefault="0097651C" w:rsidP="009765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F4655" w:rsidRPr="0097651C">
              <w:rPr>
                <w:rFonts w:ascii="Times New Roman" w:hAnsi="Times New Roman" w:cs="Times New Roman"/>
                <w:sz w:val="24"/>
                <w:szCs w:val="24"/>
              </w:rPr>
              <w:t>День видео и медиа</w:t>
            </w:r>
          </w:p>
          <w:p w14:paraId="10EFA8F4" w14:textId="77777777" w:rsidR="0025761B" w:rsidRDefault="0097651C" w:rsidP="00C6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B4C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761B" w:rsidRPr="0025761B">
              <w:rPr>
                <w:rFonts w:ascii="Times New Roman" w:hAnsi="Times New Roman" w:cs="Times New Roman"/>
                <w:sz w:val="24"/>
                <w:szCs w:val="24"/>
              </w:rPr>
              <w:t xml:space="preserve"> Час «Безопасность в сети интернет»</w:t>
            </w:r>
          </w:p>
          <w:p w14:paraId="55315A21" w14:textId="77777777" w:rsidR="00C66BD1" w:rsidRPr="0025761B" w:rsidRDefault="0097651C" w:rsidP="00C6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66BD1">
              <w:rPr>
                <w:rFonts w:ascii="Times New Roman" w:hAnsi="Times New Roman" w:cs="Times New Roman"/>
                <w:sz w:val="24"/>
                <w:szCs w:val="24"/>
              </w:rPr>
              <w:t>.Отрядные дела</w:t>
            </w:r>
          </w:p>
        </w:tc>
        <w:tc>
          <w:tcPr>
            <w:tcW w:w="2127" w:type="dxa"/>
          </w:tcPr>
          <w:p w14:paraId="615B7462" w14:textId="77777777" w:rsidR="0097651C" w:rsidRDefault="0097651C" w:rsidP="009765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1.«Спасибо зарядке-здоровье в порядке»</w:t>
            </w:r>
          </w:p>
          <w:p w14:paraId="0C8CCFFC" w14:textId="77777777" w:rsidR="0097651C" w:rsidRPr="0097651C" w:rsidRDefault="0097651C" w:rsidP="009765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2.Церемония поднятия и спуска государственного флага РФ и РТ</w:t>
            </w:r>
          </w:p>
          <w:p w14:paraId="1113BE1B" w14:textId="77777777" w:rsidR="00AB4F21" w:rsidRPr="0025761B" w:rsidRDefault="0097651C" w:rsidP="00C6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C66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8762E" w:rsidRPr="0025761B">
              <w:rPr>
                <w:rFonts w:ascii="Times New Roman" w:hAnsi="Times New Roman" w:cs="Times New Roman"/>
                <w:sz w:val="24"/>
                <w:szCs w:val="24"/>
              </w:rPr>
              <w:t xml:space="preserve">День выездных мероприятий </w:t>
            </w:r>
          </w:p>
          <w:p w14:paraId="3D70D731" w14:textId="77777777" w:rsidR="0098762E" w:rsidRDefault="004F4655" w:rsidP="00C6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61B">
              <w:rPr>
                <w:rFonts w:ascii="Times New Roman" w:hAnsi="Times New Roman" w:cs="Times New Roman"/>
                <w:sz w:val="24"/>
                <w:szCs w:val="24"/>
              </w:rPr>
              <w:t>Шолбанак</w:t>
            </w:r>
            <w:proofErr w:type="spellEnd"/>
            <w:r w:rsidRPr="0025761B">
              <w:rPr>
                <w:rFonts w:ascii="Times New Roman" w:hAnsi="Times New Roman" w:cs="Times New Roman"/>
                <w:sz w:val="24"/>
                <w:szCs w:val="24"/>
              </w:rPr>
              <w:t xml:space="preserve">, таежный, Дворец Культуры </w:t>
            </w:r>
          </w:p>
          <w:p w14:paraId="2CFC5449" w14:textId="77777777" w:rsidR="00C66BD1" w:rsidRPr="0025761B" w:rsidRDefault="00C66BD1" w:rsidP="00C6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14:paraId="673A340F" w14:textId="77777777" w:rsidR="0097651C" w:rsidRDefault="0097651C" w:rsidP="009765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1.«Спасибо зарядке-здоровье в порядке»</w:t>
            </w:r>
          </w:p>
          <w:p w14:paraId="3EEBFE7D" w14:textId="77777777" w:rsidR="0097651C" w:rsidRDefault="0097651C" w:rsidP="00C6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2.Церемония поднятия и спуска государственного флага РФ и РТ</w:t>
            </w:r>
          </w:p>
          <w:p w14:paraId="7E8ECF7B" w14:textId="77777777" w:rsidR="00AB4F21" w:rsidRPr="0025761B" w:rsidRDefault="0097651C" w:rsidP="00C6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5761B" w:rsidRPr="002576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8762E" w:rsidRPr="0025761B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="0098762E" w:rsidRPr="002576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изобразительного и декоративно-прикладного искусств</w:t>
            </w:r>
            <w:r w:rsidR="00A810D7">
              <w:rPr>
                <w:rFonts w:ascii="Times New Roman" w:hAnsi="Times New Roman" w:cs="Times New Roman"/>
                <w:sz w:val="24"/>
                <w:szCs w:val="24"/>
              </w:rPr>
              <w:t>/ изготовление реквизитов для спектакля</w:t>
            </w:r>
          </w:p>
          <w:p w14:paraId="47BAAC3A" w14:textId="77777777" w:rsidR="0098762E" w:rsidRDefault="0097651C" w:rsidP="00C6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66BD1">
              <w:rPr>
                <w:rFonts w:ascii="Times New Roman" w:hAnsi="Times New Roman" w:cs="Times New Roman"/>
                <w:sz w:val="24"/>
                <w:szCs w:val="24"/>
              </w:rPr>
              <w:t>.Квест-игра «Зеленая планета»</w:t>
            </w:r>
          </w:p>
          <w:p w14:paraId="5F6E015D" w14:textId="77777777" w:rsidR="00C66BD1" w:rsidRPr="0025761B" w:rsidRDefault="0097651C" w:rsidP="00C6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66BD1">
              <w:rPr>
                <w:rFonts w:ascii="Times New Roman" w:hAnsi="Times New Roman" w:cs="Times New Roman"/>
                <w:sz w:val="24"/>
                <w:szCs w:val="24"/>
              </w:rPr>
              <w:t>.Отрядные дела</w:t>
            </w:r>
          </w:p>
        </w:tc>
        <w:tc>
          <w:tcPr>
            <w:tcW w:w="2260" w:type="dxa"/>
          </w:tcPr>
          <w:p w14:paraId="1A3733E4" w14:textId="77777777" w:rsidR="0097651C" w:rsidRDefault="0097651C" w:rsidP="009765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1.«Спасибо зарядке-здоровье в порядке»</w:t>
            </w:r>
          </w:p>
          <w:p w14:paraId="52CE62E8" w14:textId="77777777" w:rsidR="0097651C" w:rsidRDefault="0097651C" w:rsidP="009765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2.Церемония поднятия и спуска государственного флага РФ и РТ</w:t>
            </w:r>
          </w:p>
          <w:p w14:paraId="52B53725" w14:textId="77777777" w:rsidR="00AB4F21" w:rsidRDefault="0097651C" w:rsidP="00C6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C66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4655" w:rsidRPr="0025761B">
              <w:rPr>
                <w:rFonts w:ascii="Times New Roman" w:hAnsi="Times New Roman" w:cs="Times New Roman"/>
                <w:sz w:val="24"/>
                <w:szCs w:val="24"/>
              </w:rPr>
              <w:t xml:space="preserve">День танца </w:t>
            </w:r>
          </w:p>
          <w:p w14:paraId="0D11709E" w14:textId="77777777" w:rsidR="003A0725" w:rsidRPr="0025761B" w:rsidRDefault="003A0725" w:rsidP="00C6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A1FA2" w14:textId="77777777" w:rsidR="0025761B" w:rsidRDefault="003A0725" w:rsidP="00C6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66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761B" w:rsidRPr="0025761B">
              <w:rPr>
                <w:rFonts w:ascii="Times New Roman" w:hAnsi="Times New Roman" w:cs="Times New Roman"/>
                <w:sz w:val="24"/>
                <w:szCs w:val="24"/>
              </w:rPr>
              <w:t>Встреча с сотрудником ОГБДД с профилактической беседой о ПДД</w:t>
            </w:r>
          </w:p>
          <w:p w14:paraId="123C7993" w14:textId="77777777" w:rsidR="00C66BD1" w:rsidRPr="0025761B" w:rsidRDefault="003A0725" w:rsidP="00C6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66BD1">
              <w:rPr>
                <w:rFonts w:ascii="Times New Roman" w:hAnsi="Times New Roman" w:cs="Times New Roman"/>
                <w:sz w:val="24"/>
                <w:szCs w:val="24"/>
              </w:rPr>
              <w:t>.Отрядные дела</w:t>
            </w:r>
          </w:p>
        </w:tc>
        <w:tc>
          <w:tcPr>
            <w:tcW w:w="2268" w:type="dxa"/>
          </w:tcPr>
          <w:p w14:paraId="3510A949" w14:textId="77777777" w:rsidR="00EC01B3" w:rsidRDefault="00EC01B3" w:rsidP="00EC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1.«Спасибо зарядке-здоровье в порядке»</w:t>
            </w:r>
          </w:p>
          <w:p w14:paraId="5B3B27CA" w14:textId="77777777" w:rsidR="00EC01B3" w:rsidRDefault="00EC01B3" w:rsidP="00EC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2.Церемония поднятия и спуска государственного флага РФ и РТ</w:t>
            </w:r>
          </w:p>
          <w:p w14:paraId="07725B29" w14:textId="77777777" w:rsidR="00AB4F21" w:rsidRDefault="00EC01B3" w:rsidP="00C6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C66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4655" w:rsidRPr="0025761B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="00394FEF" w:rsidRPr="0025761B">
              <w:rPr>
                <w:rFonts w:ascii="Times New Roman" w:hAnsi="Times New Roman" w:cs="Times New Roman"/>
                <w:sz w:val="24"/>
                <w:szCs w:val="24"/>
              </w:rPr>
              <w:t>гитары</w:t>
            </w:r>
            <w:r w:rsidR="005172D0" w:rsidRPr="0025761B">
              <w:rPr>
                <w:rFonts w:ascii="Times New Roman" w:hAnsi="Times New Roman" w:cs="Times New Roman"/>
                <w:sz w:val="24"/>
                <w:szCs w:val="24"/>
              </w:rPr>
              <w:t xml:space="preserve"> и движения первых</w:t>
            </w:r>
          </w:p>
          <w:p w14:paraId="491FE127" w14:textId="77777777" w:rsidR="00C66BD1" w:rsidRDefault="003A0725" w:rsidP="00C6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66BD1">
              <w:rPr>
                <w:rFonts w:ascii="Times New Roman" w:hAnsi="Times New Roman" w:cs="Times New Roman"/>
                <w:sz w:val="24"/>
                <w:szCs w:val="24"/>
              </w:rPr>
              <w:t>.Встреча с куратором Движения первых с. Кызыл-Мажалык</w:t>
            </w:r>
          </w:p>
          <w:p w14:paraId="670D63EA" w14:textId="77777777" w:rsidR="00C66BD1" w:rsidRPr="0025761B" w:rsidRDefault="003A0725" w:rsidP="00C6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66BD1">
              <w:rPr>
                <w:rFonts w:ascii="Times New Roman" w:hAnsi="Times New Roman" w:cs="Times New Roman"/>
                <w:sz w:val="24"/>
                <w:szCs w:val="24"/>
              </w:rPr>
              <w:t>.Отрядные дела</w:t>
            </w:r>
          </w:p>
        </w:tc>
        <w:tc>
          <w:tcPr>
            <w:tcW w:w="2127" w:type="dxa"/>
          </w:tcPr>
          <w:p w14:paraId="07BF048B" w14:textId="77777777" w:rsidR="00EC01B3" w:rsidRDefault="00EC01B3" w:rsidP="00EC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1.«Спасибо зарядке-здоровье в порядке»</w:t>
            </w:r>
          </w:p>
          <w:p w14:paraId="461DF7A0" w14:textId="77777777" w:rsidR="00EC01B3" w:rsidRDefault="00EC01B3" w:rsidP="00EC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2.Церемония поднятия и спуска государственного флага РФ и РТ</w:t>
            </w:r>
          </w:p>
          <w:p w14:paraId="06B198A2" w14:textId="77777777" w:rsidR="00AB4F21" w:rsidRDefault="00EC01B3" w:rsidP="00C6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C66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4655" w:rsidRPr="0025761B">
              <w:rPr>
                <w:rFonts w:ascii="Times New Roman" w:hAnsi="Times New Roman" w:cs="Times New Roman"/>
                <w:sz w:val="24"/>
                <w:szCs w:val="24"/>
              </w:rPr>
              <w:t>День сольного пения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/ТЫ СУПЕР!</w:t>
            </w:r>
          </w:p>
          <w:p w14:paraId="66393AB8" w14:textId="77777777" w:rsidR="00A810D7" w:rsidRDefault="003A0725" w:rsidP="00A8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810D7">
              <w:rPr>
                <w:rFonts w:ascii="Times New Roman" w:hAnsi="Times New Roman" w:cs="Times New Roman"/>
                <w:sz w:val="24"/>
                <w:szCs w:val="24"/>
              </w:rPr>
              <w:t>.Отрядные дела</w:t>
            </w:r>
          </w:p>
          <w:p w14:paraId="3C8E83B4" w14:textId="77777777" w:rsidR="0011666C" w:rsidRPr="00C66BD1" w:rsidRDefault="0011666C" w:rsidP="00A8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Встреча с сотрудником СЭС РПН г. Ак-Довурака.</w:t>
            </w:r>
          </w:p>
          <w:p w14:paraId="425F6895" w14:textId="77777777" w:rsidR="00A810D7" w:rsidRPr="0025761B" w:rsidRDefault="00A810D7" w:rsidP="00C6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13BEDF3" w14:textId="77777777" w:rsidR="00D323FE" w:rsidRPr="0025761B" w:rsidRDefault="00D323FE" w:rsidP="00D3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1.«Спасибо зарядке-здоровье в порядке»</w:t>
            </w:r>
          </w:p>
          <w:p w14:paraId="53246A9A" w14:textId="77777777" w:rsidR="00D323FE" w:rsidRDefault="00D323FE" w:rsidP="00D3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2.Церемония поднятия и спуска государственного флага РФ и РТ</w:t>
            </w:r>
          </w:p>
          <w:p w14:paraId="371A824B" w14:textId="77777777" w:rsidR="003A0725" w:rsidRDefault="00D323FE" w:rsidP="00C6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810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4655" w:rsidRPr="0025761B">
              <w:rPr>
                <w:rFonts w:ascii="Times New Roman" w:hAnsi="Times New Roman" w:cs="Times New Roman"/>
                <w:sz w:val="24"/>
                <w:szCs w:val="24"/>
              </w:rPr>
              <w:t xml:space="preserve">День концертного </w:t>
            </w:r>
            <w:r w:rsidR="004F4655" w:rsidRPr="002576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костюма</w:t>
            </w:r>
          </w:p>
          <w:p w14:paraId="0F0543C0" w14:textId="77777777" w:rsidR="00A810D7" w:rsidRDefault="004F4655" w:rsidP="00D3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04E1AF" w14:textId="77777777" w:rsidR="00A810D7" w:rsidRPr="00C66BD1" w:rsidRDefault="003A0725" w:rsidP="00A8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810D7">
              <w:rPr>
                <w:rFonts w:ascii="Times New Roman" w:hAnsi="Times New Roman" w:cs="Times New Roman"/>
                <w:sz w:val="24"/>
                <w:szCs w:val="24"/>
              </w:rPr>
              <w:t>.Отрядные дела</w:t>
            </w:r>
          </w:p>
          <w:p w14:paraId="4E52D49C" w14:textId="77777777" w:rsidR="004F4655" w:rsidRPr="0025761B" w:rsidRDefault="004F4655" w:rsidP="00C6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62E" w:rsidRPr="0025761B" w14:paraId="7075AF64" w14:textId="77777777" w:rsidTr="00B65622">
        <w:tc>
          <w:tcPr>
            <w:tcW w:w="2552" w:type="dxa"/>
          </w:tcPr>
          <w:p w14:paraId="29359BFB" w14:textId="77777777" w:rsidR="00AB4F21" w:rsidRPr="00E75781" w:rsidRDefault="00AB4F21" w:rsidP="00C66B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7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 ДЕНЬ</w:t>
            </w:r>
          </w:p>
          <w:p w14:paraId="08ADA907" w14:textId="77777777" w:rsidR="00AB4F21" w:rsidRPr="00E75781" w:rsidRDefault="00AB4F21" w:rsidP="00C66B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781">
              <w:rPr>
                <w:rFonts w:ascii="Times New Roman" w:hAnsi="Times New Roman" w:cs="Times New Roman"/>
                <w:b/>
                <w:sz w:val="24"/>
                <w:szCs w:val="24"/>
              </w:rPr>
              <w:t>04.08.2025.</w:t>
            </w:r>
          </w:p>
        </w:tc>
        <w:tc>
          <w:tcPr>
            <w:tcW w:w="2127" w:type="dxa"/>
          </w:tcPr>
          <w:p w14:paraId="093A37E8" w14:textId="77777777" w:rsidR="00AB4F21" w:rsidRPr="00E75781" w:rsidRDefault="00AB4F21" w:rsidP="00C66B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781">
              <w:rPr>
                <w:rFonts w:ascii="Times New Roman" w:hAnsi="Times New Roman" w:cs="Times New Roman"/>
                <w:b/>
                <w:sz w:val="24"/>
                <w:szCs w:val="24"/>
              </w:rPr>
              <w:t>16 ДЕНЬ</w:t>
            </w:r>
          </w:p>
          <w:p w14:paraId="197F61E7" w14:textId="77777777" w:rsidR="00AB4F21" w:rsidRPr="00E75781" w:rsidRDefault="00AB4F21" w:rsidP="00C66B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781">
              <w:rPr>
                <w:rFonts w:ascii="Times New Roman" w:hAnsi="Times New Roman" w:cs="Times New Roman"/>
                <w:b/>
                <w:sz w:val="24"/>
                <w:szCs w:val="24"/>
              </w:rPr>
              <w:t>05.08.2025.</w:t>
            </w:r>
          </w:p>
        </w:tc>
        <w:tc>
          <w:tcPr>
            <w:tcW w:w="2417" w:type="dxa"/>
          </w:tcPr>
          <w:p w14:paraId="46DB8B3F" w14:textId="77777777" w:rsidR="00AB4F21" w:rsidRPr="00E75781" w:rsidRDefault="00AB4F21" w:rsidP="00C66B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781">
              <w:rPr>
                <w:rFonts w:ascii="Times New Roman" w:hAnsi="Times New Roman" w:cs="Times New Roman"/>
                <w:b/>
                <w:sz w:val="24"/>
                <w:szCs w:val="24"/>
              </w:rPr>
              <w:t>17 ДЕНЬ</w:t>
            </w:r>
          </w:p>
          <w:p w14:paraId="6F79CFCB" w14:textId="77777777" w:rsidR="00AB4F21" w:rsidRPr="00E75781" w:rsidRDefault="00AB4F21" w:rsidP="00C66B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781">
              <w:rPr>
                <w:rFonts w:ascii="Times New Roman" w:hAnsi="Times New Roman" w:cs="Times New Roman"/>
                <w:b/>
                <w:sz w:val="24"/>
                <w:szCs w:val="24"/>
              </w:rPr>
              <w:t>06.08.2025.</w:t>
            </w:r>
          </w:p>
        </w:tc>
        <w:tc>
          <w:tcPr>
            <w:tcW w:w="2260" w:type="dxa"/>
          </w:tcPr>
          <w:p w14:paraId="2F258BC5" w14:textId="77777777" w:rsidR="00AB4F21" w:rsidRPr="00E75781" w:rsidRDefault="00AB4F21" w:rsidP="00C66B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781">
              <w:rPr>
                <w:rFonts w:ascii="Times New Roman" w:hAnsi="Times New Roman" w:cs="Times New Roman"/>
                <w:b/>
                <w:sz w:val="24"/>
                <w:szCs w:val="24"/>
              </w:rPr>
              <w:t>18 ДЕНЬ</w:t>
            </w:r>
          </w:p>
          <w:p w14:paraId="4E6FC322" w14:textId="77777777" w:rsidR="00AB4F21" w:rsidRPr="00E75781" w:rsidRDefault="00AB4F21" w:rsidP="00C66B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781">
              <w:rPr>
                <w:rFonts w:ascii="Times New Roman" w:hAnsi="Times New Roman" w:cs="Times New Roman"/>
                <w:b/>
                <w:sz w:val="24"/>
                <w:szCs w:val="24"/>
              </w:rPr>
              <w:t>07.08.2025.</w:t>
            </w:r>
          </w:p>
        </w:tc>
        <w:tc>
          <w:tcPr>
            <w:tcW w:w="2268" w:type="dxa"/>
          </w:tcPr>
          <w:p w14:paraId="309DBC87" w14:textId="77777777" w:rsidR="00AB4F21" w:rsidRPr="00E75781" w:rsidRDefault="00AB4F21" w:rsidP="00C66B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781">
              <w:rPr>
                <w:rFonts w:ascii="Times New Roman" w:hAnsi="Times New Roman" w:cs="Times New Roman"/>
                <w:b/>
                <w:sz w:val="24"/>
                <w:szCs w:val="24"/>
              </w:rPr>
              <w:t>19 ДЕНЬ</w:t>
            </w:r>
          </w:p>
          <w:p w14:paraId="2E566455" w14:textId="77777777" w:rsidR="00AB4F21" w:rsidRPr="00E75781" w:rsidRDefault="00AB4F21" w:rsidP="00C66B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781">
              <w:rPr>
                <w:rFonts w:ascii="Times New Roman" w:hAnsi="Times New Roman" w:cs="Times New Roman"/>
                <w:b/>
                <w:sz w:val="24"/>
                <w:szCs w:val="24"/>
              </w:rPr>
              <w:t>08.08.2025.</w:t>
            </w:r>
          </w:p>
        </w:tc>
        <w:tc>
          <w:tcPr>
            <w:tcW w:w="2127" w:type="dxa"/>
          </w:tcPr>
          <w:p w14:paraId="4353C9D3" w14:textId="77777777" w:rsidR="00AB4F21" w:rsidRPr="00E75781" w:rsidRDefault="00AB4F21" w:rsidP="00C66B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781">
              <w:rPr>
                <w:rFonts w:ascii="Times New Roman" w:hAnsi="Times New Roman" w:cs="Times New Roman"/>
                <w:b/>
                <w:sz w:val="24"/>
                <w:szCs w:val="24"/>
              </w:rPr>
              <w:t>20 ДЕНЬ</w:t>
            </w:r>
          </w:p>
          <w:p w14:paraId="00727F4B" w14:textId="77777777" w:rsidR="00AB4F21" w:rsidRPr="00E75781" w:rsidRDefault="00AB4F21" w:rsidP="00C66B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781">
              <w:rPr>
                <w:rFonts w:ascii="Times New Roman" w:hAnsi="Times New Roman" w:cs="Times New Roman"/>
                <w:b/>
                <w:sz w:val="24"/>
                <w:szCs w:val="24"/>
              </w:rPr>
              <w:t>09.08.2025.</w:t>
            </w:r>
          </w:p>
        </w:tc>
        <w:tc>
          <w:tcPr>
            <w:tcW w:w="2409" w:type="dxa"/>
          </w:tcPr>
          <w:p w14:paraId="438A1957" w14:textId="77777777" w:rsidR="00AB4F21" w:rsidRPr="00E75781" w:rsidRDefault="00AB4F21" w:rsidP="00C66B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781">
              <w:rPr>
                <w:rFonts w:ascii="Times New Roman" w:hAnsi="Times New Roman" w:cs="Times New Roman"/>
                <w:b/>
                <w:sz w:val="24"/>
                <w:szCs w:val="24"/>
              </w:rPr>
              <w:t>21 ДЕНЬ</w:t>
            </w:r>
          </w:p>
          <w:p w14:paraId="23FB082F" w14:textId="77777777" w:rsidR="00AB4F21" w:rsidRPr="00E75781" w:rsidRDefault="00AB4F21" w:rsidP="00C66B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781">
              <w:rPr>
                <w:rFonts w:ascii="Times New Roman" w:hAnsi="Times New Roman" w:cs="Times New Roman"/>
                <w:b/>
                <w:sz w:val="24"/>
                <w:szCs w:val="24"/>
              </w:rPr>
              <w:t>10.08.2025.</w:t>
            </w:r>
          </w:p>
        </w:tc>
      </w:tr>
      <w:tr w:rsidR="0098762E" w14:paraId="163B0721" w14:textId="77777777" w:rsidTr="00B65622">
        <w:tc>
          <w:tcPr>
            <w:tcW w:w="2552" w:type="dxa"/>
          </w:tcPr>
          <w:p w14:paraId="6DD671A2" w14:textId="77777777" w:rsidR="00BC55C0" w:rsidRDefault="00BC55C0" w:rsidP="00BC55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1.«Спасибо зарядке-здоровье в порядке»</w:t>
            </w:r>
          </w:p>
          <w:p w14:paraId="56D239AE" w14:textId="77777777" w:rsidR="00BC55C0" w:rsidRDefault="00BC55C0" w:rsidP="00BC55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2.Церемония поднятия и спуска государственного флага РФ и РТ</w:t>
            </w:r>
          </w:p>
          <w:p w14:paraId="59FB9C5B" w14:textId="77777777" w:rsidR="003A0725" w:rsidRDefault="00BC55C0" w:rsidP="00A8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810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4655" w:rsidRPr="0025761B">
              <w:rPr>
                <w:rFonts w:ascii="Times New Roman" w:hAnsi="Times New Roman" w:cs="Times New Roman"/>
                <w:sz w:val="24"/>
                <w:szCs w:val="24"/>
              </w:rPr>
              <w:t>День света и свето-оформления</w:t>
            </w:r>
          </w:p>
          <w:p w14:paraId="24AA283A" w14:textId="77777777" w:rsidR="00A810D7" w:rsidRPr="00C66BD1" w:rsidRDefault="003A0725" w:rsidP="00A8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810D7">
              <w:rPr>
                <w:rFonts w:ascii="Times New Roman" w:hAnsi="Times New Roman" w:cs="Times New Roman"/>
                <w:sz w:val="24"/>
                <w:szCs w:val="24"/>
              </w:rPr>
              <w:t>.Отрядные дела</w:t>
            </w:r>
          </w:p>
          <w:p w14:paraId="2ED5F264" w14:textId="77777777" w:rsidR="00AB4F21" w:rsidRDefault="00AB4F21" w:rsidP="00C6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0BE71" w14:textId="77777777" w:rsidR="00A810D7" w:rsidRPr="0025761B" w:rsidRDefault="00A810D7" w:rsidP="00C6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D56E644" w14:textId="77777777" w:rsidR="00BC55C0" w:rsidRDefault="00BC55C0" w:rsidP="00BC55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1.«Спасибо зарядке-здоровье в порядке»</w:t>
            </w:r>
          </w:p>
          <w:p w14:paraId="69CCAA26" w14:textId="77777777" w:rsidR="00BC55C0" w:rsidRDefault="00BC55C0" w:rsidP="00BC55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2.Церемония поднятия и спуска государственного флага РФ и РТ</w:t>
            </w:r>
          </w:p>
          <w:p w14:paraId="6BA85FC6" w14:textId="77777777" w:rsidR="00AB4F21" w:rsidRDefault="00BC55C0" w:rsidP="00C6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810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4655" w:rsidRPr="0025761B">
              <w:rPr>
                <w:rFonts w:ascii="Times New Roman" w:hAnsi="Times New Roman" w:cs="Times New Roman"/>
                <w:sz w:val="24"/>
                <w:szCs w:val="24"/>
              </w:rPr>
              <w:t xml:space="preserve">День беглецов и </w:t>
            </w:r>
            <w:proofErr w:type="spellStart"/>
            <w:r w:rsidR="004F4655" w:rsidRPr="0025761B">
              <w:rPr>
                <w:rFonts w:ascii="Times New Roman" w:hAnsi="Times New Roman" w:cs="Times New Roman"/>
                <w:sz w:val="24"/>
                <w:szCs w:val="24"/>
              </w:rPr>
              <w:t>блоггера</w:t>
            </w:r>
            <w:proofErr w:type="spellEnd"/>
            <w:r w:rsidR="00A810D7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A810D7">
              <w:rPr>
                <w:rFonts w:ascii="Times New Roman" w:hAnsi="Times New Roman" w:cs="Times New Roman"/>
                <w:sz w:val="24"/>
                <w:szCs w:val="24"/>
              </w:rPr>
              <w:t>общелагерная</w:t>
            </w:r>
            <w:proofErr w:type="spellEnd"/>
            <w:r w:rsidR="00A810D7">
              <w:rPr>
                <w:rFonts w:ascii="Times New Roman" w:hAnsi="Times New Roman" w:cs="Times New Roman"/>
                <w:sz w:val="24"/>
                <w:szCs w:val="24"/>
              </w:rPr>
              <w:t xml:space="preserve"> игра «Беглецы»</w:t>
            </w:r>
          </w:p>
          <w:p w14:paraId="356F2551" w14:textId="77777777" w:rsidR="00A810D7" w:rsidRPr="00C66BD1" w:rsidRDefault="003A0725" w:rsidP="00A8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810D7">
              <w:rPr>
                <w:rFonts w:ascii="Times New Roman" w:hAnsi="Times New Roman" w:cs="Times New Roman"/>
                <w:sz w:val="24"/>
                <w:szCs w:val="24"/>
              </w:rPr>
              <w:t>.Отрядные дела</w:t>
            </w:r>
          </w:p>
          <w:p w14:paraId="03F76DF8" w14:textId="77777777" w:rsidR="00A810D7" w:rsidRPr="0025761B" w:rsidRDefault="00A810D7" w:rsidP="00C6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14:paraId="464278E4" w14:textId="77777777" w:rsidR="00BC55C0" w:rsidRDefault="00BC55C0" w:rsidP="00BC55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1.«Спасибо зарядке-здоровье в порядке»</w:t>
            </w:r>
          </w:p>
          <w:p w14:paraId="7F24ACB3" w14:textId="77777777" w:rsidR="00BC55C0" w:rsidRDefault="00BC55C0" w:rsidP="00BC55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2.Церемония поднятия и спуска государственного флага РФ и РТ</w:t>
            </w:r>
          </w:p>
          <w:p w14:paraId="3D02421E" w14:textId="77777777" w:rsidR="00AB4F21" w:rsidRDefault="00BC55C0" w:rsidP="00C6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810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4655" w:rsidRPr="0025761B">
              <w:rPr>
                <w:rFonts w:ascii="Times New Roman" w:hAnsi="Times New Roman" w:cs="Times New Roman"/>
                <w:sz w:val="24"/>
                <w:szCs w:val="24"/>
              </w:rPr>
              <w:t>День рекордов и акции «</w:t>
            </w:r>
            <w:proofErr w:type="spellStart"/>
            <w:r w:rsidR="004F4655" w:rsidRPr="0025761B">
              <w:rPr>
                <w:rFonts w:ascii="Times New Roman" w:hAnsi="Times New Roman" w:cs="Times New Roman"/>
                <w:sz w:val="24"/>
                <w:szCs w:val="24"/>
              </w:rPr>
              <w:t>Девиг</w:t>
            </w:r>
            <w:proofErr w:type="spellEnd"/>
            <w:r w:rsidR="004F4655" w:rsidRPr="002576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AAF52BD" w14:textId="77777777" w:rsidR="00A810D7" w:rsidRPr="00C66BD1" w:rsidRDefault="003A0725" w:rsidP="00A8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810D7">
              <w:rPr>
                <w:rFonts w:ascii="Times New Roman" w:hAnsi="Times New Roman" w:cs="Times New Roman"/>
                <w:sz w:val="24"/>
                <w:szCs w:val="24"/>
              </w:rPr>
              <w:t>.Отрядные дела</w:t>
            </w:r>
          </w:p>
          <w:p w14:paraId="5305EE55" w14:textId="77777777" w:rsidR="00A810D7" w:rsidRPr="0025761B" w:rsidRDefault="00A810D7" w:rsidP="00C6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14:paraId="25950C45" w14:textId="77777777" w:rsidR="00BC55C0" w:rsidRDefault="00BC55C0" w:rsidP="00BC55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1.«Спасибо зарядке-здоровье в порядке»</w:t>
            </w:r>
          </w:p>
          <w:p w14:paraId="6204814A" w14:textId="77777777" w:rsidR="00BC55C0" w:rsidRDefault="00BC55C0" w:rsidP="00BC55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2.Церемония поднятия и спуска государственного флага РФ и РТ</w:t>
            </w:r>
          </w:p>
          <w:p w14:paraId="61E0E5FF" w14:textId="77777777" w:rsidR="00AB4F21" w:rsidRDefault="00BC55C0" w:rsidP="00C6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810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4655" w:rsidRPr="0025761B">
              <w:rPr>
                <w:rFonts w:ascii="Times New Roman" w:hAnsi="Times New Roman" w:cs="Times New Roman"/>
                <w:sz w:val="24"/>
                <w:szCs w:val="24"/>
              </w:rPr>
              <w:t xml:space="preserve">День моделей </w:t>
            </w:r>
            <w:r w:rsidR="00394FEF" w:rsidRPr="0025761B">
              <w:rPr>
                <w:rFonts w:ascii="Times New Roman" w:hAnsi="Times New Roman" w:cs="Times New Roman"/>
                <w:sz w:val="24"/>
                <w:szCs w:val="24"/>
              </w:rPr>
              <w:t xml:space="preserve"> и вокальных номеров</w:t>
            </w:r>
          </w:p>
          <w:p w14:paraId="0BE459FB" w14:textId="77777777" w:rsidR="00A810D7" w:rsidRPr="00C66BD1" w:rsidRDefault="003A0725" w:rsidP="00A8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810D7">
              <w:rPr>
                <w:rFonts w:ascii="Times New Roman" w:hAnsi="Times New Roman" w:cs="Times New Roman"/>
                <w:sz w:val="24"/>
                <w:szCs w:val="24"/>
              </w:rPr>
              <w:t>.Отрядные дела</w:t>
            </w:r>
          </w:p>
          <w:p w14:paraId="525CACB4" w14:textId="77777777" w:rsidR="00A810D7" w:rsidRPr="0025761B" w:rsidRDefault="00A810D7" w:rsidP="00C6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85A49E9" w14:textId="77777777" w:rsidR="00BC55C0" w:rsidRDefault="00BC55C0" w:rsidP="00BC55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1.«Спасибо зарядке-здоровье в порядке»</w:t>
            </w:r>
          </w:p>
          <w:p w14:paraId="4AD2454A" w14:textId="77777777" w:rsidR="00BC55C0" w:rsidRDefault="00BC55C0" w:rsidP="00BC55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2.Церемония поднятия и спуска государственного флага РФ и РТ</w:t>
            </w:r>
          </w:p>
          <w:p w14:paraId="7FB8F2F5" w14:textId="77777777" w:rsidR="00AB4F21" w:rsidRDefault="00BC55C0" w:rsidP="00C6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810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4655" w:rsidRPr="0025761B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="00394FEF" w:rsidRPr="0025761B">
              <w:rPr>
                <w:rFonts w:ascii="Times New Roman" w:hAnsi="Times New Roman" w:cs="Times New Roman"/>
                <w:sz w:val="24"/>
                <w:szCs w:val="24"/>
              </w:rPr>
              <w:t>нь репетиций танцевальных номеров</w:t>
            </w:r>
          </w:p>
          <w:p w14:paraId="754DA15A" w14:textId="77777777" w:rsidR="00A810D7" w:rsidRPr="00C66BD1" w:rsidRDefault="003A0725" w:rsidP="00A8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810D7">
              <w:rPr>
                <w:rFonts w:ascii="Times New Roman" w:hAnsi="Times New Roman" w:cs="Times New Roman"/>
                <w:sz w:val="24"/>
                <w:szCs w:val="24"/>
              </w:rPr>
              <w:t>.Отрядные дела</w:t>
            </w:r>
          </w:p>
          <w:p w14:paraId="3E33FFBE" w14:textId="77777777" w:rsidR="00A810D7" w:rsidRPr="0025761B" w:rsidRDefault="00A810D7" w:rsidP="00C6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BE6F436" w14:textId="77777777" w:rsidR="00BC55C0" w:rsidRDefault="00BC55C0" w:rsidP="00BC55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1.«Спасибо зарядке-здоровье в порядке»</w:t>
            </w:r>
          </w:p>
          <w:p w14:paraId="1633B3CE" w14:textId="77777777" w:rsidR="00BC55C0" w:rsidRDefault="00BC55C0" w:rsidP="00BC55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2.Церемония поднятия и спуска государственного флага РФ и РТ</w:t>
            </w:r>
          </w:p>
          <w:p w14:paraId="5885A6CC" w14:textId="77777777" w:rsidR="003A0725" w:rsidRDefault="00BC55C0" w:rsidP="003A0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810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4655" w:rsidRPr="0025761B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="00394FEF" w:rsidRPr="0025761B">
              <w:rPr>
                <w:rFonts w:ascii="Times New Roman" w:hAnsi="Times New Roman" w:cs="Times New Roman"/>
                <w:sz w:val="24"/>
                <w:szCs w:val="24"/>
              </w:rPr>
              <w:t xml:space="preserve"> генеральной репетиции</w:t>
            </w:r>
          </w:p>
          <w:p w14:paraId="1A5CCC75" w14:textId="77777777" w:rsidR="00A810D7" w:rsidRPr="00C66BD1" w:rsidRDefault="003A0725" w:rsidP="00A8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810D7">
              <w:rPr>
                <w:rFonts w:ascii="Times New Roman" w:hAnsi="Times New Roman" w:cs="Times New Roman"/>
                <w:sz w:val="24"/>
                <w:szCs w:val="24"/>
              </w:rPr>
              <w:t>.Отрядные дела</w:t>
            </w:r>
          </w:p>
          <w:p w14:paraId="751C7101" w14:textId="77777777" w:rsidR="00A810D7" w:rsidRPr="0025761B" w:rsidRDefault="00A810D7" w:rsidP="00C6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F281EA9" w14:textId="77777777" w:rsidR="00BC55C0" w:rsidRDefault="00BC55C0" w:rsidP="00BC55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1.«Спасибо зарядке-здоровье в порядке»</w:t>
            </w:r>
          </w:p>
          <w:p w14:paraId="212D176F" w14:textId="77777777" w:rsidR="00BC55C0" w:rsidRDefault="00BC55C0" w:rsidP="00BC55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2.Церемония поднятия и спуска государственного флага РФ и РТ</w:t>
            </w:r>
          </w:p>
          <w:p w14:paraId="59E8AF3A" w14:textId="77777777" w:rsidR="00AB4F21" w:rsidRDefault="00BC55C0" w:rsidP="00C6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810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8762E" w:rsidRPr="0025761B">
              <w:rPr>
                <w:rFonts w:ascii="Times New Roman" w:hAnsi="Times New Roman" w:cs="Times New Roman"/>
                <w:sz w:val="24"/>
                <w:szCs w:val="24"/>
              </w:rPr>
              <w:t xml:space="preserve">День торжественного закрытия и праздничного концерта </w:t>
            </w:r>
          </w:p>
          <w:p w14:paraId="4E971CDC" w14:textId="77777777" w:rsidR="00A810D7" w:rsidRPr="0025761B" w:rsidRDefault="003A0725" w:rsidP="00C6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810D7">
              <w:rPr>
                <w:rFonts w:ascii="Times New Roman" w:hAnsi="Times New Roman" w:cs="Times New Roman"/>
                <w:sz w:val="24"/>
                <w:szCs w:val="24"/>
              </w:rPr>
              <w:t>.Отрядные дела</w:t>
            </w:r>
          </w:p>
        </w:tc>
      </w:tr>
    </w:tbl>
    <w:p w14:paraId="718D4358" w14:textId="77777777" w:rsidR="00AB4F21" w:rsidRDefault="00AB4F21" w:rsidP="00C66BD1">
      <w:pPr>
        <w:jc w:val="both"/>
      </w:pPr>
    </w:p>
    <w:sectPr w:rsidR="00AB4F21" w:rsidSect="00005AE2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2CA3305"/>
    <w:multiLevelType w:val="hybridMultilevel"/>
    <w:tmpl w:val="1890C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41658"/>
    <w:multiLevelType w:val="hybridMultilevel"/>
    <w:tmpl w:val="909C2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05678"/>
    <w:multiLevelType w:val="hybridMultilevel"/>
    <w:tmpl w:val="CD4A1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94E44"/>
    <w:multiLevelType w:val="hybridMultilevel"/>
    <w:tmpl w:val="56B01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63580"/>
    <w:multiLevelType w:val="hybridMultilevel"/>
    <w:tmpl w:val="E49E433A"/>
    <w:lvl w:ilvl="0" w:tplc="B10EE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8300E6"/>
    <w:multiLevelType w:val="hybridMultilevel"/>
    <w:tmpl w:val="CAC6C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0F0"/>
    <w:rsid w:val="00005AE2"/>
    <w:rsid w:val="00096B13"/>
    <w:rsid w:val="0011666C"/>
    <w:rsid w:val="002573D7"/>
    <w:rsid w:val="0025761B"/>
    <w:rsid w:val="002B4C3A"/>
    <w:rsid w:val="00394FEF"/>
    <w:rsid w:val="003A0725"/>
    <w:rsid w:val="003F0466"/>
    <w:rsid w:val="004F4655"/>
    <w:rsid w:val="00511E95"/>
    <w:rsid w:val="005172D0"/>
    <w:rsid w:val="00527FB6"/>
    <w:rsid w:val="006A66D5"/>
    <w:rsid w:val="00700D46"/>
    <w:rsid w:val="00711791"/>
    <w:rsid w:val="007660D3"/>
    <w:rsid w:val="00812573"/>
    <w:rsid w:val="008430F0"/>
    <w:rsid w:val="008951EC"/>
    <w:rsid w:val="0097651C"/>
    <w:rsid w:val="0098762E"/>
    <w:rsid w:val="009D7DAC"/>
    <w:rsid w:val="00A810D7"/>
    <w:rsid w:val="00AB4F21"/>
    <w:rsid w:val="00B65622"/>
    <w:rsid w:val="00BC55C0"/>
    <w:rsid w:val="00C66BD1"/>
    <w:rsid w:val="00D323FE"/>
    <w:rsid w:val="00D56AC1"/>
    <w:rsid w:val="00DE0A15"/>
    <w:rsid w:val="00E75781"/>
    <w:rsid w:val="00EC01B3"/>
    <w:rsid w:val="00EF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9959E"/>
  <w15:docId w15:val="{894F1B24-6A93-4092-A60C-7DB1E177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4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B65622"/>
    <w:pPr>
      <w:ind w:left="720"/>
      <w:contextualSpacing/>
    </w:pPr>
  </w:style>
  <w:style w:type="character" w:styleId="a5">
    <w:name w:val="Hyperlink"/>
    <w:basedOn w:val="a0"/>
    <w:qFormat/>
    <w:rsid w:val="00EF597E"/>
    <w:rPr>
      <w:color w:val="0000FF"/>
      <w:u w:val="single"/>
    </w:rPr>
  </w:style>
  <w:style w:type="paragraph" w:styleId="a6">
    <w:name w:val="No Spacing"/>
    <w:uiPriority w:val="1"/>
    <w:qFormat/>
    <w:rsid w:val="00EF597E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EF5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59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yva_school_11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Лицей Олчей</cp:lastModifiedBy>
  <cp:revision>5</cp:revision>
  <cp:lastPrinted>2025-07-31T03:52:00Z</cp:lastPrinted>
  <dcterms:created xsi:type="dcterms:W3CDTF">2025-08-13T05:04:00Z</dcterms:created>
  <dcterms:modified xsi:type="dcterms:W3CDTF">2025-08-14T04:35:00Z</dcterms:modified>
</cp:coreProperties>
</file>